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4ED6" w14:textId="77777777" w:rsidR="00FB11C9" w:rsidRPr="00FB11C9" w:rsidRDefault="00FB11C9" w:rsidP="00FB11C9">
      <w:pPr>
        <w:spacing w:line="240" w:lineRule="auto"/>
      </w:pPr>
      <w:r w:rsidRPr="00FB11C9">
        <w:rPr>
          <w:rFonts w:ascii="Segoe UI Emoji" w:hAnsi="Segoe UI Emoji" w:cs="Segoe UI Emoji"/>
          <w:b/>
          <w:bCs/>
        </w:rPr>
        <w:t>📢</w:t>
      </w:r>
      <w:r w:rsidRPr="00FB11C9">
        <w:rPr>
          <w:b/>
          <w:bCs/>
        </w:rPr>
        <w:t xml:space="preserve"> Participez à nos réunions publiques !</w:t>
      </w:r>
    </w:p>
    <w:p w14:paraId="7EFDC4DE" w14:textId="00AB9D3D" w:rsidR="00FB11C9" w:rsidRPr="00FB11C9" w:rsidRDefault="00FB11C9" w:rsidP="00FB11C9">
      <w:pPr>
        <w:spacing w:line="240" w:lineRule="auto"/>
      </w:pPr>
      <w:r w:rsidRPr="00FB11C9">
        <w:t xml:space="preserve">Le Syndicat </w:t>
      </w:r>
      <w:r w:rsidR="006B4EF1">
        <w:t xml:space="preserve">Mixte Eaux et Rivière </w:t>
      </w:r>
      <w:r w:rsidRPr="00FB11C9">
        <w:t xml:space="preserve">de l’Entre-deux-Mers et </w:t>
      </w:r>
      <w:proofErr w:type="spellStart"/>
      <w:r w:rsidRPr="00FB11C9">
        <w:t>AMOnia</w:t>
      </w:r>
      <w:proofErr w:type="spellEnd"/>
      <w:r w:rsidRPr="00FB11C9">
        <w:t xml:space="preserve"> Environnement lancent un inventaire des zones humides sur votre territoire.</w:t>
      </w:r>
    </w:p>
    <w:p w14:paraId="68766D9C" w14:textId="77777777" w:rsidR="00FB11C9" w:rsidRDefault="00FB11C9" w:rsidP="00FB11C9">
      <w:pPr>
        <w:spacing w:line="240" w:lineRule="auto"/>
      </w:pPr>
      <w:r w:rsidRPr="00FB11C9">
        <w:t>Dans ce cadre, nous vous invitons à deux réunions publiques pour échanger autour de ce projet.</w:t>
      </w:r>
    </w:p>
    <w:p w14:paraId="17D697EF" w14:textId="77777777" w:rsidR="00FB11C9" w:rsidRPr="00FB11C9" w:rsidRDefault="00FB11C9" w:rsidP="00FB11C9">
      <w:pPr>
        <w:spacing w:line="240" w:lineRule="auto"/>
        <w:rPr>
          <w:sz w:val="2"/>
          <w:szCs w:val="2"/>
        </w:rPr>
      </w:pPr>
    </w:p>
    <w:p w14:paraId="51D8CAFA" w14:textId="52379489" w:rsidR="00FB11C9" w:rsidRPr="00FB11C9" w:rsidRDefault="00FB11C9" w:rsidP="00FB11C9">
      <w:pPr>
        <w:spacing w:line="240" w:lineRule="auto"/>
      </w:pPr>
      <w:r w:rsidRPr="00FB11C9">
        <w:rPr>
          <w:rFonts w:ascii="Segoe UI Emoji" w:hAnsi="Segoe UI Emoji" w:cs="Segoe UI Emoji"/>
        </w:rPr>
        <w:t>🕒</w:t>
      </w:r>
      <w:r w:rsidRPr="00FB11C9">
        <w:t xml:space="preserve"> Déroulé de la soirée :</w:t>
      </w:r>
    </w:p>
    <w:p w14:paraId="04EFBCC7" w14:textId="77777777" w:rsidR="00FB11C9" w:rsidRPr="00FB11C9" w:rsidRDefault="00FB11C9" w:rsidP="00FB11C9">
      <w:pPr>
        <w:spacing w:line="240" w:lineRule="auto"/>
      </w:pPr>
      <w:r w:rsidRPr="00FB11C9">
        <w:t>18h30 – Présentation du projet</w:t>
      </w:r>
    </w:p>
    <w:p w14:paraId="7C29DD9B" w14:textId="3815EFF3" w:rsidR="00FB11C9" w:rsidRDefault="00FB11C9" w:rsidP="00FB11C9">
      <w:pPr>
        <w:spacing w:line="240" w:lineRule="auto"/>
      </w:pPr>
      <w:r w:rsidRPr="00FB11C9">
        <w:t xml:space="preserve">19h – </w:t>
      </w:r>
      <w:r w:rsidR="004760C3">
        <w:t>Questions</w:t>
      </w:r>
      <w:r w:rsidR="00600103">
        <w:t xml:space="preserve"> / Réponses </w:t>
      </w:r>
    </w:p>
    <w:p w14:paraId="14BE2A82" w14:textId="7C6C6FF4" w:rsidR="00600103" w:rsidRPr="00FB11C9" w:rsidRDefault="00600103" w:rsidP="00FB11C9">
      <w:pPr>
        <w:spacing w:line="240" w:lineRule="auto"/>
      </w:pPr>
      <w:r w:rsidRPr="00600103">
        <w:t>Nous vous convions ensuite à un moment d’échange autour d’un verre. </w:t>
      </w:r>
    </w:p>
    <w:p w14:paraId="6D276FCD" w14:textId="77777777" w:rsidR="00FB11C9" w:rsidRPr="00FB11C9" w:rsidRDefault="00FB11C9" w:rsidP="00FB11C9">
      <w:pPr>
        <w:spacing w:line="240" w:lineRule="auto"/>
        <w:rPr>
          <w:sz w:val="8"/>
          <w:szCs w:val="8"/>
        </w:rPr>
      </w:pPr>
      <w:r w:rsidRPr="00FB11C9">
        <w:t xml:space="preserve"> </w:t>
      </w:r>
    </w:p>
    <w:p w14:paraId="37CC7D2B" w14:textId="77777777" w:rsidR="00FB11C9" w:rsidRPr="00FB11C9" w:rsidRDefault="00FB11C9" w:rsidP="00FB11C9">
      <w:pPr>
        <w:spacing w:line="240" w:lineRule="auto"/>
      </w:pPr>
      <w:r w:rsidRPr="00FB11C9">
        <w:rPr>
          <w:rFonts w:ascii="Segoe UI Emoji" w:hAnsi="Segoe UI Emoji" w:cs="Segoe UI Emoji"/>
        </w:rPr>
        <w:t>📍</w:t>
      </w:r>
      <w:r w:rsidRPr="00FB11C9">
        <w:t xml:space="preserve"> Réunion publique – Pellegrue</w:t>
      </w:r>
    </w:p>
    <w:p w14:paraId="7E5E5C97" w14:textId="39932A87" w:rsidR="00600103" w:rsidRPr="00FB11C9" w:rsidRDefault="00600103" w:rsidP="00600103">
      <w:pPr>
        <w:spacing w:line="240" w:lineRule="auto"/>
      </w:pPr>
      <w:r w:rsidRPr="00FB11C9">
        <w:t xml:space="preserve">Salle </w:t>
      </w:r>
      <w:r>
        <w:t>polyvalente</w:t>
      </w:r>
    </w:p>
    <w:p w14:paraId="0512FDC7" w14:textId="1B893FDF" w:rsidR="00600103" w:rsidRPr="00FB11C9" w:rsidRDefault="00600103" w:rsidP="00600103">
      <w:pPr>
        <w:spacing w:line="240" w:lineRule="auto"/>
      </w:pPr>
      <w:r>
        <w:t>Rue de la poste</w:t>
      </w:r>
    </w:p>
    <w:p w14:paraId="55D56A2C" w14:textId="77777777" w:rsidR="00FB11C9" w:rsidRPr="00FB11C9" w:rsidRDefault="00FB11C9" w:rsidP="00FB11C9">
      <w:pPr>
        <w:spacing w:line="240" w:lineRule="auto"/>
        <w:rPr>
          <w:sz w:val="12"/>
          <w:szCs w:val="12"/>
        </w:rPr>
      </w:pPr>
      <w:r w:rsidRPr="00FB11C9">
        <w:t xml:space="preserve"> </w:t>
      </w:r>
    </w:p>
    <w:p w14:paraId="7756FD56" w14:textId="77777777" w:rsidR="00FB11C9" w:rsidRPr="00FB11C9" w:rsidRDefault="00FB11C9" w:rsidP="00FB11C9">
      <w:pPr>
        <w:spacing w:line="240" w:lineRule="auto"/>
      </w:pPr>
      <w:r w:rsidRPr="00FB11C9">
        <w:rPr>
          <w:rFonts w:ascii="Segoe UI Emoji" w:hAnsi="Segoe UI Emoji" w:cs="Segoe UI Emoji"/>
        </w:rPr>
        <w:t>💬</w:t>
      </w:r>
      <w:r w:rsidRPr="00FB11C9">
        <w:t xml:space="preserve"> Vous êtes intéressé(e) ? Faites-le nous savoir !</w:t>
      </w:r>
    </w:p>
    <w:p w14:paraId="5F41C6E6" w14:textId="77777777" w:rsidR="00FB11C9" w:rsidRPr="00FB11C9" w:rsidRDefault="00FB11C9" w:rsidP="00FB11C9">
      <w:pPr>
        <w:spacing w:line="240" w:lineRule="auto"/>
        <w:rPr>
          <w:sz w:val="10"/>
          <w:szCs w:val="10"/>
        </w:rPr>
      </w:pPr>
    </w:p>
    <w:p w14:paraId="79784CBA" w14:textId="77777777" w:rsidR="00FB11C9" w:rsidRPr="00FB11C9" w:rsidRDefault="00FB11C9" w:rsidP="00FB11C9">
      <w:pPr>
        <w:spacing w:line="240" w:lineRule="auto"/>
      </w:pPr>
      <w:r w:rsidRPr="00FB11C9">
        <w:rPr>
          <w:rFonts w:ascii="Segoe UI Emoji" w:hAnsi="Segoe UI Emoji" w:cs="Segoe UI Emoji"/>
        </w:rPr>
        <w:t>📩</w:t>
      </w:r>
      <w:r w:rsidRPr="00FB11C9">
        <w:t xml:space="preserve"> Pour toute question :</w:t>
      </w:r>
    </w:p>
    <w:p w14:paraId="17248059" w14:textId="77777777" w:rsidR="00FB11C9" w:rsidRPr="00FB11C9" w:rsidRDefault="00FB11C9" w:rsidP="00FB11C9">
      <w:pPr>
        <w:spacing w:line="240" w:lineRule="auto"/>
      </w:pPr>
      <w:r w:rsidRPr="00FB11C9">
        <w:t>coordination@smer-e2m.fr</w:t>
      </w:r>
    </w:p>
    <w:p w14:paraId="6E5C84B6" w14:textId="77777777" w:rsidR="00FB11C9" w:rsidRPr="00FB11C9" w:rsidRDefault="00FB11C9" w:rsidP="00FB11C9">
      <w:pPr>
        <w:spacing w:line="240" w:lineRule="auto"/>
      </w:pPr>
      <w:r w:rsidRPr="00FB11C9">
        <w:t>inventairezh@amonia.fr</w:t>
      </w:r>
    </w:p>
    <w:p w14:paraId="65AACA23" w14:textId="77777777" w:rsidR="008D2EF2" w:rsidRDefault="008D2EF2"/>
    <w:sectPr w:rsidR="008D2EF2" w:rsidSect="00FB11C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C9"/>
    <w:rsid w:val="00105701"/>
    <w:rsid w:val="0018035C"/>
    <w:rsid w:val="001F4C3E"/>
    <w:rsid w:val="00391F8C"/>
    <w:rsid w:val="004760C3"/>
    <w:rsid w:val="005D434C"/>
    <w:rsid w:val="00600103"/>
    <w:rsid w:val="006B4EF1"/>
    <w:rsid w:val="008A3E75"/>
    <w:rsid w:val="008D2EF2"/>
    <w:rsid w:val="009124DF"/>
    <w:rsid w:val="00994E8F"/>
    <w:rsid w:val="00AC6176"/>
    <w:rsid w:val="00CA2CBB"/>
    <w:rsid w:val="00E97802"/>
    <w:rsid w:val="00F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3407"/>
  <w15:chartTrackingRefBased/>
  <w15:docId w15:val="{341A5025-CA20-40C7-AE1D-7FD795DD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1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1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1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1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1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1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1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1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1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1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C08D2537E3E48B95E475D7A514C44" ma:contentTypeVersion="16" ma:contentTypeDescription="Crée un document." ma:contentTypeScope="" ma:versionID="f1d94dbb39efc8e942e5e8d3716a8ad4">
  <xsd:schema xmlns:xsd="http://www.w3.org/2001/XMLSchema" xmlns:xs="http://www.w3.org/2001/XMLSchema" xmlns:p="http://schemas.microsoft.com/office/2006/metadata/properties" xmlns:ns2="e7d9cb18-28bc-4835-98fe-52215549dbcf" xmlns:ns3="ba94d342-95f7-40d9-b2a5-b701713167e2" targetNamespace="http://schemas.microsoft.com/office/2006/metadata/properties" ma:root="true" ma:fieldsID="13d9c5a5384c283e19b5235f87b336cd" ns2:_="" ns3:_="">
    <xsd:import namespace="e7d9cb18-28bc-4835-98fe-52215549dbcf"/>
    <xsd:import namespace="ba94d342-95f7-40d9-b2a5-b70171316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cb18-28bc-4835-98fe-52215549d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329b286-7975-451f-8f4c-3463b02f6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d342-95f7-40d9-b2a5-b701713167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0cd953-84c9-4f26-ae9b-54d4ef8a5bfe}" ma:internalName="TaxCatchAll" ma:showField="CatchAllData" ma:web="ba94d342-95f7-40d9-b2a5-b70171316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9cb18-28bc-4835-98fe-52215549dbcf">
      <Terms xmlns="http://schemas.microsoft.com/office/infopath/2007/PartnerControls"/>
    </lcf76f155ced4ddcb4097134ff3c332f>
    <TaxCatchAll xmlns="ba94d342-95f7-40d9-b2a5-b701713167e2" xsi:nil="true"/>
  </documentManagement>
</p:properties>
</file>

<file path=customXml/itemProps1.xml><?xml version="1.0" encoding="utf-8"?>
<ds:datastoreItem xmlns:ds="http://schemas.openxmlformats.org/officeDocument/2006/customXml" ds:itemID="{257B653F-5BF8-4007-844A-F6794FA8B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F0E45-A20A-4BEC-9029-7752A0753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cb18-28bc-4835-98fe-52215549dbcf"/>
    <ds:schemaRef ds:uri="ba94d342-95f7-40d9-b2a5-b70171316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8F22C-33ED-4FC8-96F1-B7DAA1695339}">
  <ds:schemaRefs>
    <ds:schemaRef ds:uri="http://schemas.microsoft.com/office/2006/metadata/properties"/>
    <ds:schemaRef ds:uri="http://schemas.microsoft.com/office/infopath/2007/PartnerControls"/>
    <ds:schemaRef ds:uri="e7d9cb18-28bc-4835-98fe-52215549dbcf"/>
    <ds:schemaRef ds:uri="ba94d342-95f7-40d9-b2a5-b70171316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POIRIER</dc:creator>
  <cp:keywords/>
  <dc:description/>
  <cp:lastModifiedBy>Emilia POIRIER</cp:lastModifiedBy>
  <cp:revision>7</cp:revision>
  <dcterms:created xsi:type="dcterms:W3CDTF">2026-03-25T13:39:00Z</dcterms:created>
  <dcterms:modified xsi:type="dcterms:W3CDTF">2026-04-02T11:55:00Z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0x010100190C08D2537E3E48B95E475D7A514C44</vt:lpwstr>
  </property>
  <property fmtid="{D5CDD505-2E9C-101B-9397-08002B2CF9AE}" pid="3" name="MediaServiceImageTags">
    <vt:lpwstr/>
  </property>
</Properties>
</file>